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BD" w:rsidRDefault="00A33A21" w:rsidP="00B32EC1">
      <w:pPr>
        <w:jc w:val="center"/>
        <w:rPr>
          <w:b/>
        </w:rPr>
      </w:pPr>
      <w:r>
        <w:rPr>
          <w:b/>
        </w:rPr>
        <w:t>TÁJÉKOZTATÓ/JELENTKEZÉSI LAP</w:t>
      </w:r>
    </w:p>
    <w:p w:rsidR="00BC3C40" w:rsidRPr="00B8469A" w:rsidRDefault="0063744A" w:rsidP="00B32EC1">
      <w:pPr>
        <w:jc w:val="both"/>
        <w:rPr>
          <w:b/>
        </w:rPr>
      </w:pPr>
      <w:r w:rsidRPr="00B8469A">
        <w:rPr>
          <w:b/>
        </w:rPr>
        <w:t>Kedves Szülők!</w:t>
      </w:r>
    </w:p>
    <w:p w:rsidR="00CB1CBD" w:rsidRDefault="00FB09F8" w:rsidP="00FB09F8">
      <w:r>
        <w:t xml:space="preserve">Szeretettel várjuk a gyermekeket a 2019-ben is a </w:t>
      </w:r>
      <w:r w:rsidRPr="00B8469A">
        <w:rPr>
          <w:b/>
        </w:rPr>
        <w:t>Baltazár napközis táborba</w:t>
      </w:r>
      <w:r>
        <w:t>!</w:t>
      </w:r>
      <w:r w:rsidRPr="008417C5">
        <w:t xml:space="preserve"> </w:t>
      </w:r>
    </w:p>
    <w:p w:rsidR="0063744A" w:rsidRPr="00153EB8" w:rsidRDefault="00B8469A" w:rsidP="00B32EC1">
      <w:pPr>
        <w:jc w:val="both"/>
        <w:rPr>
          <w:u w:val="single"/>
        </w:rPr>
      </w:pPr>
      <w:r w:rsidRPr="00153EB8">
        <w:rPr>
          <w:u w:val="single"/>
        </w:rPr>
        <w:t>A</w:t>
      </w:r>
      <w:r w:rsidR="004D7482">
        <w:rPr>
          <w:u w:val="single"/>
        </w:rPr>
        <w:t>z idei</w:t>
      </w:r>
      <w:r w:rsidRPr="00153EB8">
        <w:rPr>
          <w:u w:val="single"/>
        </w:rPr>
        <w:t xml:space="preserve"> tábor</w:t>
      </w:r>
      <w:r w:rsidR="0070330B">
        <w:rPr>
          <w:u w:val="single"/>
        </w:rPr>
        <w:t>ok</w:t>
      </w:r>
      <w:r w:rsidRPr="00153EB8">
        <w:rPr>
          <w:u w:val="single"/>
        </w:rPr>
        <w:t xml:space="preserve"> időpontjai:</w:t>
      </w:r>
    </w:p>
    <w:p w:rsidR="00FB09F8" w:rsidRDefault="00FB09F8" w:rsidP="00FB09F8">
      <w:pPr>
        <w:pStyle w:val="Listaszerbekezds"/>
        <w:numPr>
          <w:ilvl w:val="0"/>
          <w:numId w:val="2"/>
        </w:numPr>
      </w:pPr>
      <w:r>
        <w:rPr>
          <w:b/>
        </w:rPr>
        <w:t>2019. július 08-12</w:t>
      </w:r>
      <w:r w:rsidRPr="00153EB8">
        <w:rPr>
          <w:b/>
        </w:rPr>
        <w:t>.</w:t>
      </w:r>
      <w:r>
        <w:t xml:space="preserve"> (végső jelentkezési határidő: </w:t>
      </w:r>
      <w:r>
        <w:rPr>
          <w:b/>
          <w:i/>
        </w:rPr>
        <w:t>július 05</w:t>
      </w:r>
      <w:r w:rsidRPr="00C02A8E">
        <w:rPr>
          <w:b/>
          <w:i/>
        </w:rPr>
        <w:t>-ig</w:t>
      </w:r>
      <w:r>
        <w:t>)</w:t>
      </w:r>
    </w:p>
    <w:p w:rsidR="00FB09F8" w:rsidRDefault="00FB09F8" w:rsidP="00FB09F8">
      <w:pPr>
        <w:pStyle w:val="Listaszerbekezds"/>
        <w:numPr>
          <w:ilvl w:val="0"/>
          <w:numId w:val="2"/>
        </w:numPr>
      </w:pPr>
      <w:r>
        <w:rPr>
          <w:b/>
        </w:rPr>
        <w:t>2019. július 15-19</w:t>
      </w:r>
      <w:r w:rsidRPr="00153EB8">
        <w:rPr>
          <w:b/>
        </w:rPr>
        <w:t>.</w:t>
      </w:r>
      <w:r>
        <w:t xml:space="preserve"> (végső jelentkezési határidő: </w:t>
      </w:r>
      <w:r>
        <w:rPr>
          <w:b/>
          <w:i/>
        </w:rPr>
        <w:t>július 12</w:t>
      </w:r>
      <w:r w:rsidRPr="00C02A8E">
        <w:rPr>
          <w:b/>
          <w:i/>
        </w:rPr>
        <w:t>-ig</w:t>
      </w:r>
      <w:r>
        <w:t>)</w:t>
      </w:r>
    </w:p>
    <w:p w:rsidR="00153EB8" w:rsidRPr="00E47CE7" w:rsidRDefault="00153EB8" w:rsidP="00B32EC1">
      <w:pPr>
        <w:jc w:val="both"/>
        <w:rPr>
          <w:u w:val="single"/>
        </w:rPr>
      </w:pPr>
      <w:r w:rsidRPr="00153EB8">
        <w:rPr>
          <w:u w:val="single"/>
        </w:rPr>
        <w:t>A tábor helyszíne:</w:t>
      </w:r>
      <w:r w:rsidR="00E47CE7" w:rsidRPr="00A33A21">
        <w:t xml:space="preserve"> </w:t>
      </w:r>
      <w:r>
        <w:t>2100 Gödöllő, Brassó utca 23.</w:t>
      </w:r>
    </w:p>
    <w:p w:rsidR="00153EB8" w:rsidRDefault="00E47CE7" w:rsidP="00B32EC1">
      <w:pPr>
        <w:jc w:val="both"/>
      </w:pPr>
      <w:r w:rsidRPr="00E47CE7">
        <w:rPr>
          <w:u w:val="single"/>
        </w:rPr>
        <w:t>Jelentkezési korhatár:</w:t>
      </w:r>
      <w:r w:rsidR="00FB09F8">
        <w:t xml:space="preserve"> 7</w:t>
      </w:r>
      <w:r w:rsidR="009154BA">
        <w:t>-12</w:t>
      </w:r>
      <w:r>
        <w:t xml:space="preserve"> éves korig</w:t>
      </w:r>
      <w:r w:rsidR="00FB09F8">
        <w:t xml:space="preserve"> (</w:t>
      </w:r>
      <w:proofErr w:type="spellStart"/>
      <w:r w:rsidR="00FB09F8">
        <w:t>max</w:t>
      </w:r>
      <w:proofErr w:type="spellEnd"/>
      <w:r w:rsidR="00FB09F8">
        <w:t>. 14</w:t>
      </w:r>
      <w:r w:rsidR="00D57D46">
        <w:t xml:space="preserve"> fő</w:t>
      </w:r>
      <w:r w:rsidR="008417C5">
        <w:t>/ tábor</w:t>
      </w:r>
      <w:r w:rsidR="00D57D46">
        <w:t>)</w:t>
      </w:r>
    </w:p>
    <w:p w:rsidR="00E47CE7" w:rsidRDefault="00E47CE7" w:rsidP="00B32EC1">
      <w:pPr>
        <w:jc w:val="both"/>
      </w:pPr>
      <w:r w:rsidRPr="00E47CE7">
        <w:rPr>
          <w:u w:val="single"/>
        </w:rPr>
        <w:t>Részvételi díj</w:t>
      </w:r>
      <w:r w:rsidR="003E0CAA">
        <w:rPr>
          <w:u w:val="single"/>
        </w:rPr>
        <w:t xml:space="preserve"> (</w:t>
      </w:r>
      <w:r w:rsidR="009643D1" w:rsidRPr="00843060">
        <w:rPr>
          <w:b/>
          <w:i/>
          <w:u w:val="single"/>
        </w:rPr>
        <w:t>a kategóriákba való sorolást az előleg</w:t>
      </w:r>
      <w:r w:rsidR="00E76150">
        <w:rPr>
          <w:b/>
          <w:i/>
          <w:u w:val="single"/>
        </w:rPr>
        <w:t xml:space="preserve"> /</w:t>
      </w:r>
      <w:r w:rsidR="00166E48">
        <w:rPr>
          <w:b/>
          <w:i/>
          <w:u w:val="single"/>
        </w:rPr>
        <w:t xml:space="preserve">10 000 </w:t>
      </w:r>
      <w:r w:rsidR="00E76150">
        <w:rPr>
          <w:b/>
          <w:i/>
          <w:u w:val="single"/>
        </w:rPr>
        <w:t>Ft</w:t>
      </w:r>
      <w:proofErr w:type="gramStart"/>
      <w:r w:rsidR="00E76150">
        <w:rPr>
          <w:b/>
          <w:i/>
          <w:u w:val="single"/>
        </w:rPr>
        <w:t>/</w:t>
      </w:r>
      <w:r w:rsidR="00166E48">
        <w:rPr>
          <w:b/>
          <w:i/>
          <w:u w:val="single"/>
        </w:rPr>
        <w:t xml:space="preserve"> </w:t>
      </w:r>
      <w:r w:rsidR="009643D1" w:rsidRPr="00843060">
        <w:rPr>
          <w:b/>
          <w:i/>
          <w:u w:val="single"/>
        </w:rPr>
        <w:t xml:space="preserve"> időpontjának</w:t>
      </w:r>
      <w:proofErr w:type="gramEnd"/>
      <w:r w:rsidR="009643D1" w:rsidRPr="00843060">
        <w:rPr>
          <w:b/>
          <w:i/>
          <w:u w:val="single"/>
        </w:rPr>
        <w:t xml:space="preserve"> beérkezése határozza meg</w:t>
      </w:r>
      <w:r w:rsidR="003E0CAA">
        <w:rPr>
          <w:u w:val="single"/>
        </w:rPr>
        <w:t>)</w:t>
      </w:r>
      <w:r w:rsidRPr="00E47CE7">
        <w:rPr>
          <w:u w:val="single"/>
        </w:rPr>
        <w:t>:</w:t>
      </w:r>
    </w:p>
    <w:p w:rsidR="003E0CAA" w:rsidRDefault="003E0CAA" w:rsidP="00B32EC1">
      <w:pPr>
        <w:pStyle w:val="Listaszerbekezds"/>
        <w:numPr>
          <w:ilvl w:val="0"/>
          <w:numId w:val="9"/>
        </w:numPr>
        <w:jc w:val="both"/>
      </w:pPr>
      <w:r>
        <w:t xml:space="preserve">I. kategória: </w:t>
      </w:r>
      <w:r w:rsidR="006B49DB">
        <w:rPr>
          <w:b/>
        </w:rPr>
        <w:t>26</w:t>
      </w:r>
      <w:r w:rsidRPr="00843060">
        <w:rPr>
          <w:b/>
        </w:rPr>
        <w:t> 000 Ft</w:t>
      </w:r>
      <w:r w:rsidR="00FB09F8">
        <w:t xml:space="preserve"> – (2019</w:t>
      </w:r>
      <w:r w:rsidR="003B7F5D">
        <w:t>. április 30</w:t>
      </w:r>
      <w:r>
        <w:t>-ig jelentkezők részére)</w:t>
      </w:r>
    </w:p>
    <w:p w:rsidR="003E0CAA" w:rsidRDefault="003E0CAA" w:rsidP="00B32EC1">
      <w:pPr>
        <w:pStyle w:val="Listaszerbekezds"/>
        <w:numPr>
          <w:ilvl w:val="0"/>
          <w:numId w:val="9"/>
        </w:numPr>
        <w:jc w:val="both"/>
      </w:pPr>
      <w:r>
        <w:t xml:space="preserve">II. kategória </w:t>
      </w:r>
      <w:r w:rsidR="006B49DB">
        <w:rPr>
          <w:b/>
        </w:rPr>
        <w:t>28</w:t>
      </w:r>
      <w:r w:rsidRPr="00843060">
        <w:rPr>
          <w:b/>
        </w:rPr>
        <w:t> 000 Ft</w:t>
      </w:r>
      <w:r w:rsidR="00FB09F8">
        <w:t xml:space="preserve"> – (2019</w:t>
      </w:r>
      <w:r>
        <w:t>. május 31-ig jelentkezők részére)</w:t>
      </w:r>
    </w:p>
    <w:p w:rsidR="003E0CAA" w:rsidRDefault="009D15A2" w:rsidP="00B32EC1">
      <w:pPr>
        <w:pStyle w:val="Listaszerbekezds"/>
        <w:numPr>
          <w:ilvl w:val="0"/>
          <w:numId w:val="9"/>
        </w:numPr>
        <w:jc w:val="both"/>
      </w:pPr>
      <w:r>
        <w:t>III.</w:t>
      </w:r>
      <w:r w:rsidR="003E0CAA">
        <w:t xml:space="preserve"> kategória </w:t>
      </w:r>
      <w:r w:rsidR="003E0CAA" w:rsidRPr="00843060">
        <w:rPr>
          <w:b/>
        </w:rPr>
        <w:t>30 000 Ft</w:t>
      </w:r>
      <w:r w:rsidR="003E0CAA">
        <w:t xml:space="preserve"> – (</w:t>
      </w:r>
      <w:r w:rsidR="00FB09F8">
        <w:t>2019</w:t>
      </w:r>
      <w:r w:rsidR="007044E7">
        <w:t xml:space="preserve">. június </w:t>
      </w:r>
      <w:r w:rsidR="006C2C19">
        <w:t>1-től</w:t>
      </w:r>
      <w:r w:rsidR="003E0CAA">
        <w:t xml:space="preserve"> jelentkezők részére)</w:t>
      </w:r>
    </w:p>
    <w:p w:rsidR="00EC1C5F" w:rsidRDefault="00EC1C5F" w:rsidP="00B32EC1">
      <w:pPr>
        <w:jc w:val="both"/>
      </w:pPr>
      <w:r w:rsidRPr="00EC1C5F">
        <w:rPr>
          <w:u w:val="single"/>
        </w:rPr>
        <w:t>A tábor jellege:</w:t>
      </w:r>
      <w:r>
        <w:t xml:space="preserve"> Kézműves és drámatábor</w:t>
      </w:r>
      <w:r w:rsidR="003E0CAA">
        <w:t xml:space="preserve"> (</w:t>
      </w:r>
      <w:r w:rsidR="003E0CAA" w:rsidRPr="00370FCF">
        <w:rPr>
          <w:i/>
        </w:rPr>
        <w:t>több helyszínen</w:t>
      </w:r>
      <w:r w:rsidR="003E0CAA">
        <w:t>)</w:t>
      </w:r>
    </w:p>
    <w:p w:rsidR="00C02A8E" w:rsidRDefault="00C02A8E" w:rsidP="00B32EC1">
      <w:pPr>
        <w:pStyle w:val="Listaszerbekezds"/>
        <w:numPr>
          <w:ilvl w:val="0"/>
          <w:numId w:val="4"/>
        </w:numPr>
        <w:jc w:val="both"/>
      </w:pPr>
      <w:r>
        <w:t>napközis tábor /</w:t>
      </w:r>
      <w:r w:rsidRPr="007D299B">
        <w:rPr>
          <w:b/>
          <w:sz w:val="24"/>
          <w:szCs w:val="24"/>
        </w:rPr>
        <w:t>9</w:t>
      </w:r>
      <w:r w:rsidRPr="007D299B">
        <w:rPr>
          <w:b/>
          <w:sz w:val="24"/>
          <w:szCs w:val="24"/>
          <w:vertAlign w:val="superscript"/>
        </w:rPr>
        <w:t>00</w:t>
      </w:r>
      <w:r w:rsidRPr="007D299B">
        <w:rPr>
          <w:b/>
          <w:sz w:val="24"/>
          <w:szCs w:val="24"/>
        </w:rPr>
        <w:t xml:space="preserve"> – 16</w:t>
      </w:r>
      <w:r w:rsidRPr="007D299B">
        <w:rPr>
          <w:b/>
          <w:sz w:val="24"/>
          <w:szCs w:val="24"/>
          <w:vertAlign w:val="superscript"/>
        </w:rPr>
        <w:t>00</w:t>
      </w:r>
      <w:r>
        <w:t>-ig tartanak a foglalkozások/</w:t>
      </w:r>
      <w:r w:rsidR="007D299B">
        <w:t xml:space="preserve"> </w:t>
      </w:r>
      <w:r w:rsidR="007D299B" w:rsidRPr="007D299B">
        <w:rPr>
          <w:i/>
        </w:rPr>
        <w:t>(8</w:t>
      </w:r>
      <w:r w:rsidR="007D299B" w:rsidRPr="007D299B">
        <w:rPr>
          <w:i/>
          <w:vertAlign w:val="superscript"/>
        </w:rPr>
        <w:t>00</w:t>
      </w:r>
      <w:r w:rsidR="007D299B" w:rsidRPr="007D299B">
        <w:rPr>
          <w:i/>
        </w:rPr>
        <w:t>-tól lehet hozni a gyermekeket</w:t>
      </w:r>
      <w:r w:rsidR="007D299B">
        <w:rPr>
          <w:i/>
        </w:rPr>
        <w:t>)</w:t>
      </w:r>
    </w:p>
    <w:p w:rsidR="007D299B" w:rsidRDefault="007D299B" w:rsidP="00B32EC1">
      <w:pPr>
        <w:pStyle w:val="Listaszerbekezds"/>
        <w:numPr>
          <w:ilvl w:val="0"/>
          <w:numId w:val="4"/>
        </w:numPr>
        <w:jc w:val="both"/>
      </w:pPr>
      <w:r>
        <w:t>háromszori étkezés</w:t>
      </w:r>
      <w:r w:rsidR="00D16710">
        <w:t xml:space="preserve"> biztosított</w:t>
      </w:r>
      <w:r>
        <w:t xml:space="preserve"> /tízórai; ebéd; uzsonna/</w:t>
      </w:r>
    </w:p>
    <w:p w:rsidR="00C02A8E" w:rsidRPr="00C02A8E" w:rsidRDefault="00C02A8E" w:rsidP="00B32EC1">
      <w:pPr>
        <w:jc w:val="both"/>
      </w:pPr>
      <w:r w:rsidRPr="00C02A8E">
        <w:rPr>
          <w:u w:val="single"/>
        </w:rPr>
        <w:t>Táborvezetők:</w:t>
      </w:r>
      <w:r>
        <w:t xml:space="preserve"> Várszegi Márton (20/365 40 94) és Várszeg</w:t>
      </w:r>
      <w:r w:rsidR="00E76150">
        <w:t>iné Csiky Zsófia</w:t>
      </w:r>
    </w:p>
    <w:p w:rsidR="00F41FD2" w:rsidRPr="00C3530A" w:rsidRDefault="00C3530A" w:rsidP="00B32EC1">
      <w:pPr>
        <w:jc w:val="both"/>
        <w:rPr>
          <w:u w:val="single"/>
        </w:rPr>
      </w:pPr>
      <w:r w:rsidRPr="00C3530A">
        <w:rPr>
          <w:u w:val="single"/>
        </w:rPr>
        <w:t xml:space="preserve">A </w:t>
      </w:r>
      <w:r w:rsidR="00E76150">
        <w:rPr>
          <w:u w:val="single"/>
        </w:rPr>
        <w:t xml:space="preserve">napközis </w:t>
      </w:r>
      <w:r w:rsidRPr="00C3530A">
        <w:rPr>
          <w:u w:val="single"/>
        </w:rPr>
        <w:t xml:space="preserve">táborba </w:t>
      </w:r>
      <w:r w:rsidR="00E76150">
        <w:rPr>
          <w:u w:val="single"/>
        </w:rPr>
        <w:t xml:space="preserve">való </w:t>
      </w:r>
      <w:r w:rsidRPr="00C3530A">
        <w:rPr>
          <w:u w:val="single"/>
        </w:rPr>
        <w:t>jelentkezés feltételeiről:</w:t>
      </w:r>
    </w:p>
    <w:p w:rsidR="00E76150" w:rsidRPr="00B32EC1" w:rsidRDefault="00E76150" w:rsidP="00B32EC1">
      <w:pPr>
        <w:pStyle w:val="Listaszerbekezds"/>
        <w:numPr>
          <w:ilvl w:val="0"/>
          <w:numId w:val="5"/>
        </w:numPr>
        <w:jc w:val="both"/>
      </w:pPr>
      <w:r w:rsidRPr="00B32EC1">
        <w:t>E</w:t>
      </w:r>
      <w:r w:rsidR="005A6082" w:rsidRPr="00B32EC1">
        <w:t>gy-egy</w:t>
      </w:r>
      <w:r w:rsidR="00F7206B" w:rsidRPr="00B32EC1">
        <w:t xml:space="preserve"> tábori turnusra</w:t>
      </w:r>
      <w:r w:rsidR="00C3530A" w:rsidRPr="00B32EC1">
        <w:t xml:space="preserve"> </w:t>
      </w:r>
      <w:r w:rsidR="00FB09F8">
        <w:t>maximum 14</w:t>
      </w:r>
      <w:r w:rsidR="00C727B0" w:rsidRPr="00B32EC1">
        <w:t xml:space="preserve"> fő </w:t>
      </w:r>
      <w:r w:rsidRPr="00B32EC1">
        <w:t>jelentkezését várjuk.</w:t>
      </w:r>
    </w:p>
    <w:p w:rsidR="00C727B0" w:rsidRPr="00B32EC1" w:rsidRDefault="00E76150" w:rsidP="00B32EC1">
      <w:pPr>
        <w:pStyle w:val="Listaszerbekezds"/>
        <w:numPr>
          <w:ilvl w:val="0"/>
          <w:numId w:val="5"/>
        </w:numPr>
        <w:jc w:val="both"/>
      </w:pPr>
      <w:r w:rsidRPr="00B32EC1">
        <w:t>T</w:t>
      </w:r>
      <w:r w:rsidR="00166E48" w:rsidRPr="00B32EC1">
        <w:t xml:space="preserve">ényleges </w:t>
      </w:r>
      <w:r w:rsidR="005A6082" w:rsidRPr="00B32EC1">
        <w:t>részvéte</w:t>
      </w:r>
      <w:r w:rsidR="00D16710" w:rsidRPr="00B32EC1">
        <w:t>li szándé</w:t>
      </w:r>
      <w:r w:rsidR="009643D1" w:rsidRPr="00B32EC1">
        <w:t xml:space="preserve">k esetén kitöltendő a </w:t>
      </w:r>
      <w:r w:rsidR="00D16710" w:rsidRPr="00B32EC1">
        <w:t>(</w:t>
      </w:r>
      <w:r w:rsidR="00D16710" w:rsidRPr="00B32EC1">
        <w:rPr>
          <w:i/>
        </w:rPr>
        <w:t>2. oldal</w:t>
      </w:r>
      <w:r w:rsidR="003D7C8D" w:rsidRPr="00B32EC1">
        <w:rPr>
          <w:i/>
        </w:rPr>
        <w:t>on</w:t>
      </w:r>
      <w:r w:rsidR="00D16710" w:rsidRPr="00B32EC1">
        <w:t>)</w:t>
      </w:r>
      <w:r w:rsidR="005A6082" w:rsidRPr="00B32EC1">
        <w:t xml:space="preserve"> jelentkezési lap</w:t>
      </w:r>
      <w:r w:rsidRPr="00B32EC1">
        <w:t xml:space="preserve">! </w:t>
      </w:r>
      <w:r w:rsidR="008417C5" w:rsidRPr="00B32EC1">
        <w:t>Ezt kérjük eljuttatni</w:t>
      </w:r>
      <w:r w:rsidR="0007742A" w:rsidRPr="00B32EC1">
        <w:t xml:space="preserve"> </w:t>
      </w:r>
      <w:r w:rsidR="008417C5" w:rsidRPr="00B32EC1">
        <w:t xml:space="preserve">az alábbi e-mail címre: </w:t>
      </w:r>
      <w:hyperlink r:id="rId7" w:history="1">
        <w:r w:rsidR="0007742A" w:rsidRPr="00B32EC1">
          <w:rPr>
            <w:rStyle w:val="Hiperhivatkozs"/>
            <w:b/>
            <w:color w:val="auto"/>
            <w:u w:val="none"/>
          </w:rPr>
          <w:t>garoda@garoda.hu</w:t>
        </w:r>
      </w:hyperlink>
      <w:r w:rsidR="0007742A" w:rsidRPr="00B32EC1">
        <w:rPr>
          <w:b/>
        </w:rPr>
        <w:t xml:space="preserve"> </w:t>
      </w:r>
      <w:r w:rsidR="008417C5" w:rsidRPr="00B32EC1">
        <w:t>(</w:t>
      </w:r>
      <w:r w:rsidR="0007742A" w:rsidRPr="00B32EC1">
        <w:t>vagy</w:t>
      </w:r>
      <w:r w:rsidR="008417C5" w:rsidRPr="00B32EC1">
        <w:t xml:space="preserve"> postai úton</w:t>
      </w:r>
      <w:r w:rsidR="00A978B6" w:rsidRPr="00B32EC1">
        <w:t>:</w:t>
      </w:r>
      <w:r w:rsidR="0007742A" w:rsidRPr="00B32EC1">
        <w:t xml:space="preserve"> 2100 Gödöllő, Brassó utca 23. levelezési címre /Várszegi Márton „Baltazár tábor”/)</w:t>
      </w:r>
    </w:p>
    <w:p w:rsidR="00B32EC1" w:rsidRPr="00FB09F8" w:rsidRDefault="00B32EC1" w:rsidP="00B766C8">
      <w:pPr>
        <w:pStyle w:val="Listaszerbekezds"/>
        <w:numPr>
          <w:ilvl w:val="0"/>
          <w:numId w:val="5"/>
        </w:numPr>
        <w:jc w:val="both"/>
        <w:rPr>
          <w:b/>
        </w:rPr>
      </w:pPr>
      <w:r w:rsidRPr="00B32EC1">
        <w:t xml:space="preserve">vagy Online jelentkezés </w:t>
      </w:r>
      <w:r w:rsidR="00FB09F8">
        <w:t xml:space="preserve">a Garoda Klub honlapján: </w:t>
      </w:r>
      <w:r w:rsidR="00B766C8" w:rsidRPr="00B766C8">
        <w:rPr>
          <w:b/>
        </w:rPr>
        <w:t>http://klub.garoda.hu/baltazar-napkozis-tabor/</w:t>
      </w:r>
    </w:p>
    <w:p w:rsidR="00A978B6" w:rsidRPr="00B32EC1" w:rsidRDefault="00E76150" w:rsidP="00B32EC1">
      <w:pPr>
        <w:pStyle w:val="Listaszerbekezds"/>
        <w:numPr>
          <w:ilvl w:val="0"/>
          <w:numId w:val="5"/>
        </w:numPr>
        <w:jc w:val="both"/>
      </w:pPr>
      <w:r w:rsidRPr="00B32EC1">
        <w:t>A</w:t>
      </w:r>
      <w:r w:rsidR="0007742A" w:rsidRPr="00B32EC1">
        <w:t xml:space="preserve"> jelentkezés feltétele 10 000 Ft előleg, amelyet </w:t>
      </w:r>
      <w:r w:rsidR="00166E48" w:rsidRPr="00B32EC1">
        <w:t>készpénzben</w:t>
      </w:r>
      <w:r w:rsidR="0007742A" w:rsidRPr="00B32EC1">
        <w:t>, vagy bankszáml</w:t>
      </w:r>
      <w:r w:rsidR="00370FCF" w:rsidRPr="00B32EC1">
        <w:t>ára utalással lehet teljesíteni</w:t>
      </w:r>
      <w:r w:rsidRPr="00B32EC1">
        <w:t>.</w:t>
      </w:r>
    </w:p>
    <w:p w:rsidR="008417C5" w:rsidRDefault="008417C5" w:rsidP="00B32EC1">
      <w:pPr>
        <w:pStyle w:val="Listaszerbekezds"/>
        <w:jc w:val="both"/>
      </w:pPr>
      <w:r>
        <w:t>Utalás esetén:</w:t>
      </w:r>
    </w:p>
    <w:p w:rsidR="008417C5" w:rsidRDefault="0007742A" w:rsidP="00B32EC1">
      <w:pPr>
        <w:pStyle w:val="Listaszerbekezds"/>
        <w:numPr>
          <w:ilvl w:val="0"/>
          <w:numId w:val="6"/>
        </w:numPr>
        <w:jc w:val="both"/>
      </w:pPr>
      <w:r w:rsidRPr="0007742A">
        <w:rPr>
          <w:u w:val="single"/>
        </w:rPr>
        <w:t>Név:</w:t>
      </w:r>
      <w:r w:rsidR="008417C5">
        <w:t xml:space="preserve"> Várszegi Márton</w:t>
      </w:r>
      <w:r w:rsidR="00370FCF">
        <w:t xml:space="preserve"> </w:t>
      </w:r>
      <w:proofErr w:type="spellStart"/>
      <w:r w:rsidR="00370FCF">
        <w:t>e.v</w:t>
      </w:r>
      <w:proofErr w:type="spellEnd"/>
      <w:r w:rsidR="00370FCF">
        <w:t>.</w:t>
      </w:r>
    </w:p>
    <w:p w:rsidR="008417C5" w:rsidRDefault="00EE5DC3" w:rsidP="00B32EC1">
      <w:pPr>
        <w:pStyle w:val="Listaszerbekezds"/>
        <w:numPr>
          <w:ilvl w:val="0"/>
          <w:numId w:val="6"/>
        </w:numPr>
        <w:jc w:val="both"/>
      </w:pPr>
      <w:r>
        <w:rPr>
          <w:u w:val="single"/>
        </w:rPr>
        <w:t>Bankszámlaszám</w:t>
      </w:r>
      <w:r w:rsidR="0007742A" w:rsidRPr="0007742A">
        <w:rPr>
          <w:u w:val="single"/>
        </w:rPr>
        <w:t>:</w:t>
      </w:r>
      <w:r w:rsidR="0007742A">
        <w:t xml:space="preserve"> </w:t>
      </w:r>
      <w:r w:rsidR="0007742A" w:rsidRPr="0007742A">
        <w:rPr>
          <w:b/>
        </w:rPr>
        <w:t>11600006-00000000-67979875</w:t>
      </w:r>
      <w:r w:rsidR="0007742A">
        <w:t xml:space="preserve"> </w:t>
      </w:r>
      <w:r w:rsidR="008417C5">
        <w:t>(Erste Bank)</w:t>
      </w:r>
    </w:p>
    <w:p w:rsidR="0007742A" w:rsidRDefault="0007742A" w:rsidP="00B32EC1">
      <w:pPr>
        <w:pStyle w:val="Listaszerbekezds"/>
        <w:numPr>
          <w:ilvl w:val="0"/>
          <w:numId w:val="6"/>
        </w:numPr>
        <w:jc w:val="both"/>
      </w:pPr>
      <w:r w:rsidRPr="0007742A">
        <w:rPr>
          <w:u w:val="single"/>
        </w:rPr>
        <w:t>Közlemény</w:t>
      </w:r>
      <w:r w:rsidR="00EE5DC3">
        <w:rPr>
          <w:u w:val="single"/>
        </w:rPr>
        <w:t>be</w:t>
      </w:r>
      <w:r w:rsidRPr="0007742A">
        <w:rPr>
          <w:u w:val="single"/>
        </w:rPr>
        <w:t>:</w:t>
      </w:r>
      <w:r>
        <w:t xml:space="preserve"> </w:t>
      </w:r>
      <w:r w:rsidR="003821A5">
        <w:t>„</w:t>
      </w:r>
      <w:r>
        <w:t>Baltazár tábor</w:t>
      </w:r>
      <w:r w:rsidR="003821A5">
        <w:t>”</w:t>
      </w:r>
      <w:r w:rsidR="00835EC1">
        <w:t xml:space="preserve"> előleg</w:t>
      </w:r>
      <w:r>
        <w:t xml:space="preserve">, és a jelentkező </w:t>
      </w:r>
      <w:proofErr w:type="gramStart"/>
      <w:r w:rsidR="00EE5DC3">
        <w:t>gyermek(</w:t>
      </w:r>
      <w:proofErr w:type="spellStart"/>
      <w:proofErr w:type="gramEnd"/>
      <w:r w:rsidR="00EE5DC3">
        <w:t>ek</w:t>
      </w:r>
      <w:proofErr w:type="spellEnd"/>
      <w:r w:rsidR="00EE5DC3">
        <w:t xml:space="preserve">) </w:t>
      </w:r>
      <w:r w:rsidR="008417C5">
        <w:t>neve</w:t>
      </w:r>
    </w:p>
    <w:p w:rsidR="00A978B6" w:rsidRDefault="00A978B6" w:rsidP="00B32EC1">
      <w:pPr>
        <w:jc w:val="both"/>
      </w:pPr>
      <w:r>
        <w:t>(</w:t>
      </w:r>
      <w:r w:rsidR="00E76150">
        <w:rPr>
          <w:b/>
          <w:i/>
        </w:rPr>
        <w:t>A</w:t>
      </w:r>
      <w:r w:rsidRPr="00843060">
        <w:rPr>
          <w:b/>
          <w:i/>
        </w:rPr>
        <w:t xml:space="preserve"> fennmaradó részvételi díjat legkésőbb </w:t>
      </w:r>
      <w:r w:rsidR="002623D0" w:rsidRPr="00843060">
        <w:rPr>
          <w:b/>
          <w:i/>
        </w:rPr>
        <w:t>a végső jelentkezési hatá</w:t>
      </w:r>
      <w:r w:rsidR="009E02A2" w:rsidRPr="00843060">
        <w:rPr>
          <w:b/>
          <w:i/>
        </w:rPr>
        <w:t>ridőig kell a</w:t>
      </w:r>
      <w:r w:rsidRPr="00843060">
        <w:rPr>
          <w:b/>
          <w:i/>
        </w:rPr>
        <w:t xml:space="preserve"> megadott </w:t>
      </w:r>
      <w:r w:rsidR="002623D0" w:rsidRPr="00843060">
        <w:rPr>
          <w:b/>
          <w:i/>
        </w:rPr>
        <w:t xml:space="preserve">bankszámlára </w:t>
      </w:r>
      <w:r w:rsidR="009E02A2" w:rsidRPr="00843060">
        <w:rPr>
          <w:b/>
          <w:i/>
        </w:rPr>
        <w:t>át</w:t>
      </w:r>
      <w:r w:rsidRPr="00843060">
        <w:rPr>
          <w:b/>
          <w:i/>
        </w:rPr>
        <w:t>utalni</w:t>
      </w:r>
      <w:r w:rsidR="009E02A2" w:rsidRPr="00843060">
        <w:rPr>
          <w:b/>
          <w:i/>
        </w:rPr>
        <w:t>, vagy készpénzben rendezni</w:t>
      </w:r>
      <w:r w:rsidR="00E76150">
        <w:rPr>
          <w:b/>
          <w:i/>
        </w:rPr>
        <w:t>!</w:t>
      </w:r>
      <w:r>
        <w:t>)</w:t>
      </w:r>
    </w:p>
    <w:p w:rsidR="00E76150" w:rsidRDefault="00E76150" w:rsidP="00B32EC1">
      <w:pPr>
        <w:jc w:val="both"/>
        <w:rPr>
          <w:u w:val="single"/>
        </w:rPr>
      </w:pPr>
      <w:r>
        <w:rPr>
          <w:u w:val="single"/>
        </w:rPr>
        <w:t>Egyéb információk</w:t>
      </w:r>
      <w:r w:rsidRPr="00C3530A">
        <w:rPr>
          <w:u w:val="single"/>
        </w:rPr>
        <w:t>:</w:t>
      </w:r>
    </w:p>
    <w:p w:rsidR="00E76150" w:rsidRDefault="00513C89" w:rsidP="00B32EC1">
      <w:pPr>
        <w:pStyle w:val="Listaszerbekezds"/>
        <w:numPr>
          <w:ilvl w:val="0"/>
          <w:numId w:val="10"/>
        </w:numPr>
        <w:jc w:val="both"/>
      </w:pPr>
      <w:r w:rsidRPr="00513C89">
        <w:t>A</w:t>
      </w:r>
      <w:r>
        <w:t xml:space="preserve"> részletes programtervezetet a tábor vezetői a tábor megkezdése előtt </w:t>
      </w:r>
      <w:r w:rsidR="00052E91">
        <w:t xml:space="preserve">körülbelül </w:t>
      </w:r>
      <w:r>
        <w:t>1-2 héttel küldik meg, a jelentkez</w:t>
      </w:r>
      <w:r w:rsidR="00761634">
        <w:t>ési lapon megadott e-mail címre!</w:t>
      </w:r>
    </w:p>
    <w:p w:rsidR="00E914D8" w:rsidRPr="00513C89" w:rsidRDefault="00052E91" w:rsidP="00B32EC1">
      <w:pPr>
        <w:pStyle w:val="Listaszerbekezds"/>
        <w:numPr>
          <w:ilvl w:val="0"/>
          <w:numId w:val="10"/>
        </w:numPr>
        <w:jc w:val="both"/>
      </w:pPr>
      <w:r>
        <w:t>A</w:t>
      </w:r>
      <w:r w:rsidR="00E8615E">
        <w:t xml:space="preserve"> táborba való jelentkezés időrend</w:t>
      </w:r>
      <w:r w:rsidR="00215BE1">
        <w:t>i sorrend</w:t>
      </w:r>
      <w:r w:rsidR="00E8615E">
        <w:t xml:space="preserve"> alapján történik</w:t>
      </w:r>
      <w:r w:rsidR="00761634">
        <w:t>!</w:t>
      </w:r>
    </w:p>
    <w:p w:rsidR="00E76150" w:rsidRDefault="00E76150" w:rsidP="00B32EC1">
      <w:pPr>
        <w:jc w:val="both"/>
      </w:pPr>
    </w:p>
    <w:p w:rsidR="00C3530A" w:rsidRPr="009643D1" w:rsidRDefault="00E76150" w:rsidP="00B32EC1">
      <w:pPr>
        <w:spacing w:after="0"/>
        <w:jc w:val="right"/>
        <w:rPr>
          <w:b/>
        </w:rPr>
      </w:pPr>
      <w:r>
        <w:rPr>
          <w:b/>
        </w:rPr>
        <w:t>Nagy s</w:t>
      </w:r>
      <w:r w:rsidR="00C3530A" w:rsidRPr="009643D1">
        <w:rPr>
          <w:b/>
        </w:rPr>
        <w:t>zerete</w:t>
      </w:r>
      <w:r>
        <w:rPr>
          <w:b/>
        </w:rPr>
        <w:t>ttel várjuk az ifjú kalandorok jelentkezését</w:t>
      </w:r>
      <w:r w:rsidR="00C3530A" w:rsidRPr="009643D1">
        <w:rPr>
          <w:b/>
        </w:rPr>
        <w:t xml:space="preserve"> a Baltazár táborba!</w:t>
      </w:r>
    </w:p>
    <w:p w:rsidR="00924D5B" w:rsidRDefault="00A978B6" w:rsidP="00B32EC1">
      <w:pPr>
        <w:spacing w:after="0"/>
        <w:jc w:val="right"/>
      </w:pPr>
      <w:r>
        <w:t>Várszegi Márton</w:t>
      </w:r>
      <w:r w:rsidR="009643D1">
        <w:t xml:space="preserve"> és Várszeginé Csiky Zsófia</w:t>
      </w:r>
    </w:p>
    <w:p w:rsidR="009643D1" w:rsidRPr="003F4272" w:rsidRDefault="009643D1" w:rsidP="00B32EC1">
      <w:pPr>
        <w:spacing w:before="120" w:after="0"/>
        <w:jc w:val="right"/>
        <w:rPr>
          <w:i/>
        </w:rPr>
      </w:pPr>
      <w:r w:rsidRPr="003F4272">
        <w:rPr>
          <w:i/>
        </w:rPr>
        <w:t>(jelentkezési lap a követező oldalon)</w:t>
      </w:r>
    </w:p>
    <w:p w:rsidR="00C727B0" w:rsidRDefault="00B6748C" w:rsidP="00B32EC1">
      <w:pPr>
        <w:jc w:val="both"/>
      </w:pPr>
      <w:r>
        <w:br w:type="page"/>
      </w:r>
    </w:p>
    <w:p w:rsidR="00C727B0" w:rsidRPr="000612E5" w:rsidRDefault="00C727B0" w:rsidP="000612E5">
      <w:pPr>
        <w:spacing w:line="360" w:lineRule="auto"/>
        <w:jc w:val="center"/>
        <w:rPr>
          <w:b/>
          <w:sz w:val="28"/>
          <w:szCs w:val="28"/>
        </w:rPr>
      </w:pPr>
      <w:r w:rsidRPr="000612E5">
        <w:rPr>
          <w:b/>
          <w:sz w:val="28"/>
          <w:szCs w:val="28"/>
        </w:rPr>
        <w:lastRenderedPageBreak/>
        <w:t>Jelen</w:t>
      </w:r>
      <w:r w:rsidR="000612E5" w:rsidRPr="000612E5">
        <w:rPr>
          <w:b/>
          <w:sz w:val="28"/>
          <w:szCs w:val="28"/>
        </w:rPr>
        <w:t>tkezési lap</w:t>
      </w:r>
      <w:r w:rsidR="005F24CA">
        <w:rPr>
          <w:b/>
          <w:sz w:val="28"/>
          <w:szCs w:val="28"/>
        </w:rPr>
        <w:t xml:space="preserve"> (2019)</w:t>
      </w:r>
      <w:bookmarkStart w:id="0" w:name="_GoBack"/>
      <w:bookmarkEnd w:id="0"/>
    </w:p>
    <w:p w:rsidR="00CB67DD" w:rsidRPr="00A67E1A" w:rsidRDefault="00CB67DD" w:rsidP="00CB67DD">
      <w:pPr>
        <w:spacing w:line="360" w:lineRule="auto"/>
        <w:jc w:val="right"/>
        <w:rPr>
          <w:i/>
        </w:rPr>
      </w:pPr>
      <w:r w:rsidRPr="00A67E1A">
        <w:rPr>
          <w:i/>
        </w:rPr>
        <w:t>(</w:t>
      </w:r>
      <w:proofErr w:type="gramStart"/>
      <w:r w:rsidRPr="00A67E1A">
        <w:rPr>
          <w:i/>
        </w:rPr>
        <w:t>Kérem</w:t>
      </w:r>
      <w:proofErr w:type="gramEnd"/>
      <w:r w:rsidRPr="00A67E1A">
        <w:rPr>
          <w:i/>
        </w:rPr>
        <w:t xml:space="preserve"> legyenek kedvesek olvashatóan kitölteni!)</w:t>
      </w:r>
    </w:p>
    <w:p w:rsidR="00F43EEB" w:rsidRDefault="00F43EEB" w:rsidP="00B32EC1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 xml:space="preserve">A jelentkező </w:t>
      </w:r>
      <w:proofErr w:type="gramStart"/>
      <w:r>
        <w:t>gyermek(</w:t>
      </w:r>
      <w:proofErr w:type="spellStart"/>
      <w:proofErr w:type="gramEnd"/>
      <w:r>
        <w:t>ek</w:t>
      </w:r>
      <w:proofErr w:type="spellEnd"/>
      <w:r>
        <w:t>) neve; születési dátuma, TAJ száma:</w:t>
      </w:r>
    </w:p>
    <w:p w:rsidR="00F43EEB" w:rsidRDefault="002D2803" w:rsidP="00B32EC1">
      <w:pPr>
        <w:pStyle w:val="Listaszerbekezds"/>
        <w:numPr>
          <w:ilvl w:val="0"/>
          <w:numId w:val="10"/>
        </w:numPr>
        <w:spacing w:line="360" w:lineRule="auto"/>
        <w:ind w:left="1134"/>
        <w:jc w:val="both"/>
      </w:pPr>
      <w:r>
        <w:t>név</w:t>
      </w:r>
      <w:proofErr w:type="gramStart"/>
      <w:r w:rsidR="00E76150">
        <w:t>:</w:t>
      </w:r>
      <w:r w:rsidR="00F43EEB">
        <w:t>…………………………………………………</w:t>
      </w:r>
      <w:r w:rsidR="007F65CA">
        <w:t>…………………………………………………………</w:t>
      </w:r>
      <w:r w:rsidR="00052E91">
        <w:t>………………………</w:t>
      </w:r>
      <w:r w:rsidR="00FB09F8">
        <w:t>..</w:t>
      </w:r>
      <w:proofErr w:type="gramEnd"/>
    </w:p>
    <w:p w:rsidR="00F43EEB" w:rsidRDefault="002D2803" w:rsidP="00B32EC1">
      <w:pPr>
        <w:pStyle w:val="Listaszerbekezds"/>
        <w:numPr>
          <w:ilvl w:val="0"/>
          <w:numId w:val="10"/>
        </w:numPr>
        <w:spacing w:line="360" w:lineRule="auto"/>
        <w:ind w:left="1134"/>
        <w:jc w:val="both"/>
      </w:pPr>
      <w:r>
        <w:t>születési dátum</w:t>
      </w:r>
      <w:proofErr w:type="gramStart"/>
      <w:r w:rsidR="00E76150">
        <w:t>:</w:t>
      </w:r>
      <w:r w:rsidR="00881C07">
        <w:t>.</w:t>
      </w:r>
      <w:r w:rsidR="00F43EEB">
        <w:t>……………</w:t>
      </w:r>
      <w:r w:rsidR="00FB09F8">
        <w:t>..</w:t>
      </w:r>
      <w:r w:rsidR="00F43EEB">
        <w:t>………</w:t>
      </w:r>
      <w:r w:rsidR="00881C07">
        <w:t>…………………………………………………………………………………</w:t>
      </w:r>
      <w:r w:rsidR="007F65CA">
        <w:t>………</w:t>
      </w:r>
      <w:r w:rsidR="00FB09F8">
        <w:t>..</w:t>
      </w:r>
      <w:proofErr w:type="gramEnd"/>
    </w:p>
    <w:p w:rsidR="00F43EEB" w:rsidRDefault="002D2803" w:rsidP="00B32EC1">
      <w:pPr>
        <w:pStyle w:val="Listaszerbekezds"/>
        <w:numPr>
          <w:ilvl w:val="0"/>
          <w:numId w:val="10"/>
        </w:numPr>
        <w:spacing w:line="360" w:lineRule="auto"/>
        <w:ind w:left="1134"/>
        <w:jc w:val="both"/>
      </w:pPr>
      <w:r>
        <w:t>TAJ szám</w:t>
      </w:r>
      <w:proofErr w:type="gramStart"/>
      <w:r w:rsidR="00881C07">
        <w:t>:</w:t>
      </w:r>
      <w:r w:rsidR="00FB09F8">
        <w:t>…</w:t>
      </w:r>
      <w:r w:rsidR="00F43EEB">
        <w:t>…………………………………………………………………………………………………</w:t>
      </w:r>
      <w:r w:rsidR="00052E91">
        <w:t>…………………………</w:t>
      </w:r>
      <w:proofErr w:type="gramEnd"/>
    </w:p>
    <w:p w:rsidR="00814505" w:rsidRDefault="00814505" w:rsidP="00814505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Szülő (gondviselő) teljes neve:</w:t>
      </w:r>
    </w:p>
    <w:p w:rsidR="00814505" w:rsidRDefault="00814505" w:rsidP="00814505">
      <w:pPr>
        <w:pStyle w:val="Listaszerbekezds"/>
        <w:spacing w:line="360" w:lineRule="auto"/>
        <w:jc w:val="both"/>
      </w:pPr>
      <w:r>
        <w:t>………………………</w:t>
      </w:r>
      <w:r w:rsidR="00E11575">
        <w:t>…</w:t>
      </w:r>
      <w:r>
        <w:t>………………………………</w:t>
      </w:r>
      <w:r w:rsidR="00FB09F8">
        <w:t>…………………………………………………………………………………………</w:t>
      </w:r>
    </w:p>
    <w:p w:rsidR="00814505" w:rsidRDefault="00814505" w:rsidP="00814505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Szülő (gondviselő) elérhetőségei:</w:t>
      </w:r>
    </w:p>
    <w:p w:rsidR="00814505" w:rsidRDefault="007F65CA" w:rsidP="00814505">
      <w:pPr>
        <w:pStyle w:val="Listaszerbekezds"/>
        <w:numPr>
          <w:ilvl w:val="0"/>
          <w:numId w:val="11"/>
        </w:numPr>
        <w:spacing w:line="360" w:lineRule="auto"/>
        <w:ind w:left="1134"/>
        <w:jc w:val="both"/>
      </w:pPr>
      <w:r>
        <w:t>telefonszám</w:t>
      </w:r>
      <w:proofErr w:type="gramStart"/>
      <w:r>
        <w:t>:…………………………………………</w:t>
      </w:r>
      <w:r w:rsidR="00FB09F8">
        <w:t>………………………………………………………………</w:t>
      </w:r>
      <w:r>
        <w:t>……</w:t>
      </w:r>
      <w:r w:rsidR="00FB09F8">
        <w:t>.</w:t>
      </w:r>
      <w:r w:rsidR="00814505">
        <w:t>………</w:t>
      </w:r>
      <w:proofErr w:type="gramEnd"/>
    </w:p>
    <w:p w:rsidR="00814505" w:rsidRDefault="007F65CA" w:rsidP="00814505">
      <w:pPr>
        <w:pStyle w:val="Listaszerbekezds"/>
        <w:numPr>
          <w:ilvl w:val="0"/>
          <w:numId w:val="11"/>
        </w:numPr>
        <w:spacing w:line="360" w:lineRule="auto"/>
        <w:ind w:left="1134"/>
        <w:jc w:val="both"/>
      </w:pPr>
      <w:r>
        <w:t>e-mail cím</w:t>
      </w:r>
      <w:proofErr w:type="gramStart"/>
      <w:r>
        <w:t xml:space="preserve">: </w:t>
      </w:r>
      <w:r w:rsidR="00FB09F8">
        <w:t>…</w:t>
      </w:r>
      <w:proofErr w:type="gramEnd"/>
      <w:r w:rsidR="00FB09F8">
        <w:t>……………………………………………………………………………………….</w:t>
      </w:r>
      <w:r>
        <w:t>……………</w:t>
      </w:r>
      <w:r w:rsidR="00814505">
        <w:t>…………………</w:t>
      </w:r>
    </w:p>
    <w:p w:rsidR="00814505" w:rsidRDefault="007F65CA" w:rsidP="00814505">
      <w:pPr>
        <w:pStyle w:val="Listaszerbekezds"/>
        <w:numPr>
          <w:ilvl w:val="0"/>
          <w:numId w:val="11"/>
        </w:numPr>
        <w:spacing w:line="360" w:lineRule="auto"/>
        <w:ind w:left="1134"/>
        <w:jc w:val="both"/>
      </w:pPr>
      <w:r>
        <w:t>lakcím</w:t>
      </w:r>
      <w:proofErr w:type="gramStart"/>
      <w:r>
        <w:t>:……</w:t>
      </w:r>
      <w:r w:rsidR="00FB09F8">
        <w:t>…………………………….</w:t>
      </w:r>
      <w:r>
        <w:t>.</w:t>
      </w:r>
      <w:r w:rsidR="00814505">
        <w:t>…………………………………………………………………………………………….</w:t>
      </w:r>
      <w:proofErr w:type="gramEnd"/>
    </w:p>
    <w:p w:rsidR="005F610B" w:rsidRDefault="00542AC1" w:rsidP="00FB09F8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 xml:space="preserve">Van-e a gyermekének allergiája </w:t>
      </w:r>
      <w:r w:rsidR="004B5549">
        <w:t>(étel, gyógyszer</w:t>
      </w:r>
      <w:r>
        <w:t>)</w:t>
      </w:r>
      <w:r w:rsidR="00557A7A">
        <w:t>, vagy</w:t>
      </w:r>
      <w:r>
        <w:t xml:space="preserve"> egyéb betegség</w:t>
      </w:r>
      <w:r w:rsidR="00557A7A">
        <w:t>e</w:t>
      </w:r>
      <w:r>
        <w:t>, amelyről a tábor vezetőinek tudnia kell?</w:t>
      </w:r>
      <w:r w:rsidR="00FB09F8">
        <w:t xml:space="preserve"> </w:t>
      </w:r>
      <w:r w:rsidR="005F610B">
        <w:t>…………………………………………………………………………………………………………………</w:t>
      </w:r>
      <w:r w:rsidR="00814505">
        <w:t>………………………</w:t>
      </w:r>
      <w:r w:rsidR="003B1385">
        <w:t>..</w:t>
      </w:r>
      <w:r w:rsidR="00814505">
        <w:t>.</w:t>
      </w:r>
    </w:p>
    <w:p w:rsidR="005262CC" w:rsidRDefault="005F610B" w:rsidP="00B32EC1">
      <w:pPr>
        <w:pStyle w:val="Listaszerbekezds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</w:t>
      </w:r>
      <w:r w:rsidR="003B1385">
        <w:t>……</w:t>
      </w:r>
    </w:p>
    <w:p w:rsidR="00F7206B" w:rsidRDefault="00F7206B" w:rsidP="00B32EC1">
      <w:pPr>
        <w:pStyle w:val="Listaszerbekezds"/>
        <w:numPr>
          <w:ilvl w:val="0"/>
          <w:numId w:val="3"/>
        </w:numPr>
        <w:tabs>
          <w:tab w:val="left" w:pos="6663"/>
        </w:tabs>
        <w:spacing w:line="360" w:lineRule="auto"/>
        <w:jc w:val="both"/>
      </w:pPr>
      <w:r w:rsidRPr="00F7206B">
        <w:t xml:space="preserve">A </w:t>
      </w:r>
      <w:r w:rsidR="003B1385">
        <w:rPr>
          <w:b/>
        </w:rPr>
        <w:t>2019</w:t>
      </w:r>
      <w:r w:rsidR="00095D35">
        <w:rPr>
          <w:b/>
        </w:rPr>
        <w:t xml:space="preserve">. július </w:t>
      </w:r>
      <w:r w:rsidR="00CB1CBD">
        <w:rPr>
          <w:b/>
        </w:rPr>
        <w:t>0</w:t>
      </w:r>
      <w:r w:rsidR="003B1385">
        <w:rPr>
          <w:b/>
        </w:rPr>
        <w:t>8-12</w:t>
      </w:r>
      <w:r w:rsidRPr="00153EB8">
        <w:rPr>
          <w:b/>
        </w:rPr>
        <w:t>.</w:t>
      </w:r>
      <w:r>
        <w:rPr>
          <w:b/>
        </w:rPr>
        <w:t xml:space="preserve"> </w:t>
      </w:r>
      <w:r w:rsidRPr="00F7206B">
        <w:t xml:space="preserve">tartandó </w:t>
      </w:r>
      <w:r w:rsidR="00F31916">
        <w:t>táborra szeretnék jelentkezni.</w:t>
      </w:r>
      <w:r w:rsidR="0084431B">
        <w:tab/>
      </w:r>
      <w:r w:rsidR="0084431B" w:rsidRPr="0084431B">
        <w:rPr>
          <w:i/>
        </w:rPr>
        <w:t>(</w:t>
      </w:r>
      <w:r w:rsidR="00966218">
        <w:rPr>
          <w:i/>
        </w:rPr>
        <w:t>a választott időpont aláhúzandó</w:t>
      </w:r>
      <w:r w:rsidR="0084431B" w:rsidRPr="0084431B">
        <w:rPr>
          <w:i/>
        </w:rPr>
        <w:t>)</w:t>
      </w:r>
    </w:p>
    <w:p w:rsidR="00F7206B" w:rsidRPr="003B1385" w:rsidRDefault="00F7206B" w:rsidP="00B32EC1">
      <w:pPr>
        <w:pStyle w:val="Listaszerbekezds"/>
        <w:tabs>
          <w:tab w:val="left" w:pos="6663"/>
        </w:tabs>
        <w:spacing w:line="360" w:lineRule="auto"/>
        <w:jc w:val="both"/>
      </w:pPr>
      <w:r w:rsidRPr="003B1385">
        <w:t xml:space="preserve">A </w:t>
      </w:r>
      <w:r w:rsidR="003B1385">
        <w:rPr>
          <w:b/>
        </w:rPr>
        <w:t>2019</w:t>
      </w:r>
      <w:r w:rsidRPr="003B1385">
        <w:rPr>
          <w:b/>
        </w:rPr>
        <w:t>. j</w:t>
      </w:r>
      <w:r w:rsidR="003B1385">
        <w:rPr>
          <w:b/>
        </w:rPr>
        <w:t>úlius 15-19</w:t>
      </w:r>
      <w:r w:rsidRPr="003B1385">
        <w:rPr>
          <w:b/>
        </w:rPr>
        <w:t>.</w:t>
      </w:r>
      <w:r w:rsidRPr="003B1385">
        <w:t xml:space="preserve"> tartandó táborra szeretnék jelentkezni</w:t>
      </w:r>
      <w:r w:rsidR="00F31916" w:rsidRPr="003B1385">
        <w:t>.</w:t>
      </w:r>
      <w:r w:rsidR="0084431B" w:rsidRPr="003B1385">
        <w:rPr>
          <w:noProof/>
          <w:lang w:eastAsia="hu-HU"/>
        </w:rPr>
        <w:t xml:space="preserve"> </w:t>
      </w:r>
      <w:r w:rsidR="00966218" w:rsidRPr="003B1385">
        <w:rPr>
          <w:noProof/>
          <w:lang w:eastAsia="hu-HU"/>
        </w:rPr>
        <w:tab/>
      </w:r>
    </w:p>
    <w:p w:rsidR="00881C07" w:rsidRDefault="00966218" w:rsidP="00B32EC1">
      <w:pPr>
        <w:pStyle w:val="Listaszerbekezds"/>
        <w:numPr>
          <w:ilvl w:val="0"/>
          <w:numId w:val="3"/>
        </w:numPr>
        <w:spacing w:line="360" w:lineRule="auto"/>
        <w:ind w:left="714" w:hanging="357"/>
        <w:jc w:val="both"/>
      </w:pPr>
      <w:r>
        <w:t xml:space="preserve">A tábor első napján, a jelentkező gyermekek szüleinek (gondviselőinek) </w:t>
      </w:r>
      <w:r w:rsidRPr="00CB67DD">
        <w:rPr>
          <w:b/>
        </w:rPr>
        <w:t>aláírásukkal kell</w:t>
      </w:r>
      <w:r w:rsidR="005F640C">
        <w:rPr>
          <w:b/>
        </w:rPr>
        <w:t xml:space="preserve"> nyilatkozni</w:t>
      </w:r>
      <w:r>
        <w:t xml:space="preserve">, hogy a jelentkezési lapon megadott adatok helyesek, valamint </w:t>
      </w:r>
      <w:r w:rsidR="00CB67DD">
        <w:rPr>
          <w:i/>
        </w:rPr>
        <w:t>/</w:t>
      </w:r>
      <w:r w:rsidRPr="00B32EC1">
        <w:rPr>
          <w:i/>
        </w:rPr>
        <w:t>„Mint szülő (gondviselő) nyilatkozom arról, hogy gyermekemen nem észlelhetők az alábbi tünetek: láz, torokfájás, hányás, hasmenés, bőrkiütés, sárgaság, egyéb súlyos bőrelváltozás, bőrgennyesedés, váladékozó szembetegség, gennyes fül- és orrfolyás. Valamint a gyermek tetű- és rühmentes.</w:t>
      </w:r>
      <w:r w:rsidR="00CB67DD">
        <w:rPr>
          <w:i/>
        </w:rPr>
        <w:t>/</w:t>
      </w:r>
      <w:r>
        <w:rPr>
          <w:i/>
        </w:rPr>
        <w:t xml:space="preserve"> </w:t>
      </w:r>
      <w:r>
        <w:t>– Ezt a dokumentumot</w:t>
      </w:r>
      <w:r w:rsidR="00B32EC1">
        <w:t xml:space="preserve"> a tábor vezetői állítják ki </w:t>
      </w:r>
      <w:r w:rsidR="004B2269">
        <w:t xml:space="preserve">a tábor megkezdése előtt </w:t>
      </w:r>
      <w:r w:rsidR="00B32EC1">
        <w:t xml:space="preserve">(a megadott adatok alapján), melyet </w:t>
      </w:r>
      <w:r w:rsidR="004B2269">
        <w:t xml:space="preserve">majd </w:t>
      </w:r>
      <w:r w:rsidR="00B32EC1">
        <w:t>aláírásukkal kell hitelesíteni.</w:t>
      </w:r>
    </w:p>
    <w:p w:rsidR="00052E91" w:rsidRPr="00881C07" w:rsidRDefault="00052E91" w:rsidP="00052E91">
      <w:pPr>
        <w:pStyle w:val="Listaszerbekezds"/>
        <w:numPr>
          <w:ilvl w:val="0"/>
          <w:numId w:val="3"/>
        </w:numPr>
        <w:spacing w:line="360" w:lineRule="auto"/>
        <w:ind w:left="714" w:hanging="357"/>
        <w:jc w:val="both"/>
      </w:pPr>
      <w:r w:rsidRPr="00966218">
        <w:t>A je</w:t>
      </w:r>
      <w:r w:rsidR="00CB67DD">
        <w:t>lentkezési lap kitöltésével, elküldésével</w:t>
      </w:r>
      <w:r w:rsidRPr="00966218">
        <w:t xml:space="preserve"> </w:t>
      </w:r>
      <w:r w:rsidR="009449D1">
        <w:t xml:space="preserve">elfogadom, és </w:t>
      </w:r>
      <w:r w:rsidRPr="00966218">
        <w:t xml:space="preserve">tudomásul veszem a tájékoztatóban leírtakat, valamint </w:t>
      </w:r>
      <w:r>
        <w:t xml:space="preserve">gyermekemnek (gyermekeimnek) engedélyezem, hogy részt </w:t>
      </w:r>
      <w:proofErr w:type="gramStart"/>
      <w:r>
        <w:t>vegyen(</w:t>
      </w:r>
      <w:proofErr w:type="spellStart"/>
      <w:proofErr w:type="gramEnd"/>
      <w:r>
        <w:t>ek</w:t>
      </w:r>
      <w:proofErr w:type="spellEnd"/>
      <w:r>
        <w:t>) a Garoda Klub által szervezett Baltazár napközis táborban.</w:t>
      </w:r>
    </w:p>
    <w:p w:rsidR="00155A60" w:rsidRDefault="00155A60" w:rsidP="00B32EC1">
      <w:pPr>
        <w:pStyle w:val="Listaszerbekezds"/>
        <w:numPr>
          <w:ilvl w:val="0"/>
          <w:numId w:val="3"/>
        </w:numPr>
        <w:spacing w:line="360" w:lineRule="auto"/>
        <w:ind w:left="714" w:hanging="357"/>
        <w:jc w:val="both"/>
      </w:pPr>
      <w:r>
        <w:t>egyéb megjegyzés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</w:t>
      </w:r>
      <w:r w:rsidR="00052E91">
        <w:t>……………………….</w:t>
      </w:r>
    </w:p>
    <w:p w:rsidR="00052E91" w:rsidRDefault="00052E91" w:rsidP="00B766C8">
      <w:pPr>
        <w:pStyle w:val="Listaszerbekezds"/>
        <w:spacing w:line="360" w:lineRule="auto"/>
        <w:ind w:left="714"/>
        <w:jc w:val="both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B766C8" w:rsidRDefault="00B766C8" w:rsidP="00B766C8">
      <w:pPr>
        <w:tabs>
          <w:tab w:val="center" w:pos="7230"/>
        </w:tabs>
        <w:spacing w:after="0" w:line="240" w:lineRule="auto"/>
        <w:ind w:left="357"/>
      </w:pPr>
      <w:r>
        <w:tab/>
      </w:r>
    </w:p>
    <w:p w:rsidR="00B766C8" w:rsidRDefault="00B766C8" w:rsidP="00B766C8">
      <w:pPr>
        <w:tabs>
          <w:tab w:val="center" w:pos="7230"/>
        </w:tabs>
        <w:spacing w:after="0" w:line="240" w:lineRule="auto"/>
        <w:ind w:left="357"/>
      </w:pPr>
      <w:r>
        <w:tab/>
        <w:t>………………………………………………..</w:t>
      </w:r>
    </w:p>
    <w:p w:rsidR="00B766C8" w:rsidRDefault="00B766C8" w:rsidP="00B766C8">
      <w:pPr>
        <w:tabs>
          <w:tab w:val="center" w:pos="7230"/>
        </w:tabs>
        <w:spacing w:after="0" w:line="240" w:lineRule="auto"/>
        <w:ind w:left="357"/>
      </w:pPr>
      <w:r>
        <w:tab/>
        <w:t>Szülő (gondviselő) aláírása</w:t>
      </w:r>
    </w:p>
    <w:p w:rsidR="00B766C8" w:rsidRDefault="00B766C8" w:rsidP="0002700C">
      <w:pPr>
        <w:tabs>
          <w:tab w:val="left" w:pos="4032"/>
        </w:tabs>
        <w:spacing w:line="360" w:lineRule="auto"/>
        <w:ind w:left="1134"/>
        <w:jc w:val="both"/>
      </w:pPr>
    </w:p>
    <w:p w:rsidR="003B1385" w:rsidRDefault="003B1385" w:rsidP="00B766C8">
      <w:pPr>
        <w:tabs>
          <w:tab w:val="left" w:pos="4032"/>
        </w:tabs>
        <w:spacing w:line="360" w:lineRule="auto"/>
        <w:ind w:left="1134"/>
        <w:jc w:val="both"/>
      </w:pPr>
      <w:r>
        <w:t>Dátum: 2019</w:t>
      </w:r>
      <w:r w:rsidR="007F65CA">
        <w:t>.</w:t>
      </w:r>
      <w:r>
        <w:t xml:space="preserve"> </w:t>
      </w:r>
      <w:r w:rsidR="005262CC">
        <w:t>.…………………………..</w:t>
      </w:r>
      <w:r w:rsidR="00770A9E">
        <w:tab/>
      </w:r>
    </w:p>
    <w:p w:rsidR="003B1385" w:rsidRPr="003B1385" w:rsidRDefault="003B1385" w:rsidP="003B1385">
      <w:pPr>
        <w:tabs>
          <w:tab w:val="center" w:pos="6096"/>
        </w:tabs>
        <w:spacing w:line="360" w:lineRule="auto"/>
        <w:ind w:left="360"/>
        <w:jc w:val="right"/>
        <w:rPr>
          <w:i/>
        </w:rPr>
      </w:pPr>
      <w:r w:rsidRPr="003B1385">
        <w:rPr>
          <w:i/>
        </w:rPr>
        <w:t>(Köszönjük a jelentkezést! Szíves türelmüket kérjük az adatok feldolgozásáig!)</w:t>
      </w:r>
    </w:p>
    <w:sectPr w:rsidR="003B1385" w:rsidRPr="003B1385" w:rsidSect="00E7615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2F" w:rsidRDefault="00A06D2F" w:rsidP="00ED7931">
      <w:pPr>
        <w:spacing w:after="0" w:line="240" w:lineRule="auto"/>
      </w:pPr>
      <w:r>
        <w:separator/>
      </w:r>
    </w:p>
  </w:endnote>
  <w:endnote w:type="continuationSeparator" w:id="0">
    <w:p w:rsidR="00A06D2F" w:rsidRDefault="00A06D2F" w:rsidP="00ED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eeseburger">
    <w:panose1 w:val="00000400000000000000"/>
    <w:charset w:val="00"/>
    <w:family w:val="auto"/>
    <w:pitch w:val="variable"/>
    <w:sig w:usb0="80000027" w:usb1="1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48" w:rsidRDefault="00166E48">
    <w:pPr>
      <w:pStyle w:val="llb"/>
    </w:pPr>
    <w:r w:rsidRPr="007C4862">
      <w:rPr>
        <w:rFonts w:ascii="Cheeseburger" w:hAnsi="Cheeseburger"/>
        <w:noProof/>
        <w:color w:val="FFFFFF" w:themeColor="background1"/>
        <w:sz w:val="24"/>
        <w:szCs w:val="24"/>
        <w:lang w:eastAsia="hu-HU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  <w:drawing>
        <wp:anchor distT="0" distB="0" distL="114300" distR="114300" simplePos="0" relativeHeight="251662336" behindDoc="0" locked="0" layoutInCell="1" allowOverlap="1" wp14:anchorId="0FA0E279" wp14:editId="2A1CFE6C">
          <wp:simplePos x="0" y="0"/>
          <wp:positionH relativeFrom="margin">
            <wp:posOffset>5353050</wp:posOffset>
          </wp:positionH>
          <wp:positionV relativeFrom="paragraph">
            <wp:posOffset>-95250</wp:posOffset>
          </wp:positionV>
          <wp:extent cx="456230" cy="189543"/>
          <wp:effectExtent l="0" t="0" r="1270" b="1270"/>
          <wp:wrapNone/>
          <wp:docPr id="3" name="Kép 3" descr="E:\GARODA\logok\jpg\garoda_logo_fek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ARODA\logok\jpg\garoda_logo_feke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30" cy="18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2F" w:rsidRDefault="00A06D2F" w:rsidP="00ED7931">
      <w:pPr>
        <w:spacing w:after="0" w:line="240" w:lineRule="auto"/>
      </w:pPr>
      <w:r>
        <w:separator/>
      </w:r>
    </w:p>
  </w:footnote>
  <w:footnote w:type="continuationSeparator" w:id="0">
    <w:p w:rsidR="00A06D2F" w:rsidRDefault="00A06D2F" w:rsidP="00ED7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931" w:rsidRPr="007C4862" w:rsidRDefault="00ED7931" w:rsidP="00F049F5">
    <w:pPr>
      <w:pStyle w:val="llb"/>
      <w:tabs>
        <w:tab w:val="clear" w:pos="4536"/>
        <w:tab w:val="center" w:pos="7938"/>
      </w:tabs>
      <w:rPr>
        <w:rFonts w:ascii="Cheeseburger" w:hAnsi="Cheeseburger"/>
        <w:color w:val="FFFFFF" w:themeColor="background1"/>
        <w:sz w:val="24"/>
        <w:szCs w:val="24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pPr>
  </w:p>
  <w:p w:rsidR="00ED7931" w:rsidRDefault="00ED793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3666"/>
    <w:multiLevelType w:val="hybridMultilevel"/>
    <w:tmpl w:val="47F84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22B5"/>
    <w:multiLevelType w:val="hybridMultilevel"/>
    <w:tmpl w:val="8CC27E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5150"/>
    <w:multiLevelType w:val="hybridMultilevel"/>
    <w:tmpl w:val="5DF4CDF6"/>
    <w:lvl w:ilvl="0" w:tplc="29E6C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1E6A"/>
    <w:multiLevelType w:val="hybridMultilevel"/>
    <w:tmpl w:val="FAE6FE12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76D15"/>
    <w:multiLevelType w:val="hybridMultilevel"/>
    <w:tmpl w:val="AB9CEF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F5F02"/>
    <w:multiLevelType w:val="hybridMultilevel"/>
    <w:tmpl w:val="3962B5F8"/>
    <w:lvl w:ilvl="0" w:tplc="91585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28B5"/>
    <w:multiLevelType w:val="hybridMultilevel"/>
    <w:tmpl w:val="43D6D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2617E"/>
    <w:multiLevelType w:val="hybridMultilevel"/>
    <w:tmpl w:val="E216EB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610278"/>
    <w:multiLevelType w:val="hybridMultilevel"/>
    <w:tmpl w:val="A554F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695E"/>
    <w:multiLevelType w:val="hybridMultilevel"/>
    <w:tmpl w:val="042A3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31447"/>
    <w:multiLevelType w:val="hybridMultilevel"/>
    <w:tmpl w:val="49C8F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EF"/>
    <w:rsid w:val="0002700C"/>
    <w:rsid w:val="000467B4"/>
    <w:rsid w:val="00052E91"/>
    <w:rsid w:val="000612E5"/>
    <w:rsid w:val="0007742A"/>
    <w:rsid w:val="000856F0"/>
    <w:rsid w:val="00095D35"/>
    <w:rsid w:val="001030A6"/>
    <w:rsid w:val="001479CD"/>
    <w:rsid w:val="00153EB8"/>
    <w:rsid w:val="00155A60"/>
    <w:rsid w:val="00166E48"/>
    <w:rsid w:val="0017561F"/>
    <w:rsid w:val="00190DF7"/>
    <w:rsid w:val="001D7BF1"/>
    <w:rsid w:val="00215BE1"/>
    <w:rsid w:val="00232EBE"/>
    <w:rsid w:val="00236136"/>
    <w:rsid w:val="00246C12"/>
    <w:rsid w:val="002623D0"/>
    <w:rsid w:val="00290CFE"/>
    <w:rsid w:val="00294F0E"/>
    <w:rsid w:val="002B0FEE"/>
    <w:rsid w:val="002D2803"/>
    <w:rsid w:val="00300932"/>
    <w:rsid w:val="00320781"/>
    <w:rsid w:val="00350B14"/>
    <w:rsid w:val="00370FCF"/>
    <w:rsid w:val="003821A5"/>
    <w:rsid w:val="003B1385"/>
    <w:rsid w:val="003B7F5D"/>
    <w:rsid w:val="003D7C8D"/>
    <w:rsid w:val="003E0CAA"/>
    <w:rsid w:val="003F4272"/>
    <w:rsid w:val="00471F08"/>
    <w:rsid w:val="00483466"/>
    <w:rsid w:val="004B2269"/>
    <w:rsid w:val="004B5549"/>
    <w:rsid w:val="004B68EF"/>
    <w:rsid w:val="004D7482"/>
    <w:rsid w:val="004F77EB"/>
    <w:rsid w:val="005010D1"/>
    <w:rsid w:val="0050709A"/>
    <w:rsid w:val="00513C89"/>
    <w:rsid w:val="005262CC"/>
    <w:rsid w:val="00533FA2"/>
    <w:rsid w:val="00542AC1"/>
    <w:rsid w:val="005458DF"/>
    <w:rsid w:val="00557A7A"/>
    <w:rsid w:val="005904E7"/>
    <w:rsid w:val="005A6082"/>
    <w:rsid w:val="005D0D9B"/>
    <w:rsid w:val="005F24CA"/>
    <w:rsid w:val="005F610B"/>
    <w:rsid w:val="005F640C"/>
    <w:rsid w:val="0063744A"/>
    <w:rsid w:val="00657CF5"/>
    <w:rsid w:val="006B45E2"/>
    <w:rsid w:val="006B49DB"/>
    <w:rsid w:val="006C297D"/>
    <w:rsid w:val="006C2C19"/>
    <w:rsid w:val="0070330B"/>
    <w:rsid w:val="007044E7"/>
    <w:rsid w:val="00761634"/>
    <w:rsid w:val="00770A9E"/>
    <w:rsid w:val="007C4862"/>
    <w:rsid w:val="007D299B"/>
    <w:rsid w:val="007F65CA"/>
    <w:rsid w:val="008012EB"/>
    <w:rsid w:val="00814505"/>
    <w:rsid w:val="00835EC1"/>
    <w:rsid w:val="008417C5"/>
    <w:rsid w:val="00843060"/>
    <w:rsid w:val="0084431B"/>
    <w:rsid w:val="00881C07"/>
    <w:rsid w:val="008F1C1A"/>
    <w:rsid w:val="008F31AB"/>
    <w:rsid w:val="009154BA"/>
    <w:rsid w:val="00924D5B"/>
    <w:rsid w:val="009252D2"/>
    <w:rsid w:val="009449D1"/>
    <w:rsid w:val="009643D1"/>
    <w:rsid w:val="00966218"/>
    <w:rsid w:val="00972407"/>
    <w:rsid w:val="009D15A2"/>
    <w:rsid w:val="009D6250"/>
    <w:rsid w:val="009E02A2"/>
    <w:rsid w:val="00A00B69"/>
    <w:rsid w:val="00A06D2F"/>
    <w:rsid w:val="00A33A21"/>
    <w:rsid w:val="00A33F7A"/>
    <w:rsid w:val="00A67E1A"/>
    <w:rsid w:val="00A978B6"/>
    <w:rsid w:val="00AC6144"/>
    <w:rsid w:val="00B048BA"/>
    <w:rsid w:val="00B32EC1"/>
    <w:rsid w:val="00B6748C"/>
    <w:rsid w:val="00B766C8"/>
    <w:rsid w:val="00B8469A"/>
    <w:rsid w:val="00BC35FF"/>
    <w:rsid w:val="00BC3C40"/>
    <w:rsid w:val="00C02A8E"/>
    <w:rsid w:val="00C3530A"/>
    <w:rsid w:val="00C727B0"/>
    <w:rsid w:val="00CA6D5C"/>
    <w:rsid w:val="00CB1CBD"/>
    <w:rsid w:val="00CB67DD"/>
    <w:rsid w:val="00CE7D8E"/>
    <w:rsid w:val="00D16710"/>
    <w:rsid w:val="00D2719B"/>
    <w:rsid w:val="00D463E6"/>
    <w:rsid w:val="00D57D46"/>
    <w:rsid w:val="00E03A5C"/>
    <w:rsid w:val="00E11575"/>
    <w:rsid w:val="00E37426"/>
    <w:rsid w:val="00E47CE7"/>
    <w:rsid w:val="00E76150"/>
    <w:rsid w:val="00E8615E"/>
    <w:rsid w:val="00E914D8"/>
    <w:rsid w:val="00EB7BF2"/>
    <w:rsid w:val="00EC1C5F"/>
    <w:rsid w:val="00ED7931"/>
    <w:rsid w:val="00EE5DC3"/>
    <w:rsid w:val="00F049F5"/>
    <w:rsid w:val="00F31916"/>
    <w:rsid w:val="00F41FD2"/>
    <w:rsid w:val="00F43EEB"/>
    <w:rsid w:val="00F7206B"/>
    <w:rsid w:val="00F81FAD"/>
    <w:rsid w:val="00F932EF"/>
    <w:rsid w:val="00FB09F8"/>
    <w:rsid w:val="00FB0AAB"/>
    <w:rsid w:val="00FC2E06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67EE31-D7F9-46F9-80CB-81B8F3AC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469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7742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7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7931"/>
  </w:style>
  <w:style w:type="paragraph" w:styleId="llb">
    <w:name w:val="footer"/>
    <w:basedOn w:val="Norml"/>
    <w:link w:val="llbChar"/>
    <w:uiPriority w:val="99"/>
    <w:unhideWhenUsed/>
    <w:rsid w:val="00ED7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7931"/>
  </w:style>
  <w:style w:type="character" w:customStyle="1" w:styleId="UnresolvedMention">
    <w:name w:val="Unresolved Mention"/>
    <w:basedOn w:val="Bekezdsalapbettpusa"/>
    <w:uiPriority w:val="99"/>
    <w:semiHidden/>
    <w:unhideWhenUsed/>
    <w:rsid w:val="007F65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roda@garod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558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Garoda</cp:lastModifiedBy>
  <cp:revision>120</cp:revision>
  <cp:lastPrinted>2016-05-12T12:58:00Z</cp:lastPrinted>
  <dcterms:created xsi:type="dcterms:W3CDTF">2016-05-10T11:55:00Z</dcterms:created>
  <dcterms:modified xsi:type="dcterms:W3CDTF">2019-03-05T11:06:00Z</dcterms:modified>
</cp:coreProperties>
</file>